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8210B" w14:textId="77777777" w:rsidR="004C27C8" w:rsidRDefault="004C27C8" w:rsidP="00FC7EE2">
      <w:pPr>
        <w:jc w:val="center"/>
        <w:rPr>
          <w:rFonts w:ascii="Arial" w:hAnsi="Arial" w:cs="Arial"/>
          <w:b/>
          <w:sz w:val="24"/>
          <w:szCs w:val="24"/>
        </w:rPr>
      </w:pPr>
    </w:p>
    <w:p w14:paraId="58401A4D" w14:textId="0FC4ED81" w:rsidR="00FC7EE2" w:rsidRPr="001B5B33" w:rsidRDefault="00FC7EE2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 TURNUS</w:t>
      </w:r>
    </w:p>
    <w:p w14:paraId="2E3FC95A" w14:textId="492ACD1E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 w:rsidR="00987D0C">
        <w:rPr>
          <w:rFonts w:ascii="Arial" w:hAnsi="Arial" w:cs="Arial"/>
          <w:sz w:val="24"/>
          <w:szCs w:val="24"/>
        </w:rPr>
        <w:t>1. C</w:t>
      </w:r>
    </w:p>
    <w:p w14:paraId="601C6054" w14:textId="25CCFE52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RAZREDNI</w:t>
      </w:r>
      <w:r w:rsidR="00672A83">
        <w:rPr>
          <w:rFonts w:ascii="Arial" w:hAnsi="Arial" w:cs="Arial"/>
          <w:bCs/>
          <w:sz w:val="24"/>
          <w:szCs w:val="24"/>
        </w:rPr>
        <w:t>K</w:t>
      </w:r>
      <w:r>
        <w:rPr>
          <w:rFonts w:ascii="Arial" w:hAnsi="Arial" w:cs="Arial"/>
          <w:bCs/>
          <w:sz w:val="24"/>
          <w:szCs w:val="24"/>
        </w:rPr>
        <w:t xml:space="preserve">: </w:t>
      </w:r>
      <w:r w:rsidR="00987D0C">
        <w:rPr>
          <w:rFonts w:ascii="Arial" w:hAnsi="Arial" w:cs="Arial"/>
          <w:bCs/>
          <w:sz w:val="24"/>
          <w:szCs w:val="24"/>
        </w:rPr>
        <w:t>Ante – Bruno Topić</w:t>
      </w:r>
      <w:r>
        <w:rPr>
          <w:rFonts w:ascii="Arial" w:hAnsi="Arial" w:cs="Arial"/>
          <w:bCs/>
          <w:sz w:val="24"/>
          <w:szCs w:val="24"/>
        </w:rPr>
        <w:t>,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1B5B33" w14:paraId="27971028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987D0C" w:rsidRPr="001B5B33" w14:paraId="0380E8AA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6953A4FF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3524562" w14:textId="2F3138C1" w:rsidR="00987D0C" w:rsidRPr="00070C80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63CA454" w14:textId="3B071301" w:rsidR="00987D0C" w:rsidRPr="00070C80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F7921A7" w14:textId="701043D4" w:rsidR="00987D0C" w:rsidRPr="00070C80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50CD62A" w14:textId="64B78904" w:rsidR="00987D0C" w:rsidRPr="00070C80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880E292" w14:textId="369D6D1E" w:rsidR="00987D0C" w:rsidRPr="00070C80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87D0C" w:rsidRPr="001B5B33" w14:paraId="01C4257B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036A6B59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  <w:vAlign w:val="center"/>
          </w:tcPr>
          <w:p w14:paraId="646D4B6A" w14:textId="0E5B0FDF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FF30B02" w14:textId="58980F5B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9FA1BFA" w14:textId="61356607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B100DE7" w14:textId="57D9FFC1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1F226B8" w14:textId="506FF914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87D0C" w:rsidRPr="001B5B33" w14:paraId="17BE87FA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5CDEA1D8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  <w:vAlign w:val="center"/>
          </w:tcPr>
          <w:p w14:paraId="19BB86A4" w14:textId="567C83A0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290371" w14:textId="45EB4220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275D2EE" w14:textId="57251D8B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D29B5E0" w14:textId="70285A82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4331BCE" w14:textId="72B364A8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87D0C" w:rsidRPr="001B5B33" w14:paraId="1EF0A76B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03734902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  <w:vAlign w:val="center"/>
          </w:tcPr>
          <w:p w14:paraId="23AD4ACB" w14:textId="01D27203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1B0B69" w14:textId="6F01640A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A91A7CB" w14:textId="38DC1AEA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0DED8C3" w14:textId="75CF9D8D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02E654A" w14:textId="67296C8D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87D0C" w:rsidRPr="001B5B33" w14:paraId="47B9CA68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11537E0E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615BBB9F" w14:textId="016C8B40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739B5C8" w14:textId="033DFD54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1BFF662B" w14:textId="054A0211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FFF2F0D" w14:textId="013C670D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BBCDEBC" w14:textId="3B36503D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87D0C" w:rsidRPr="001B5B33" w14:paraId="05E2E1B0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3D96D837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2D6EC17" w14:textId="3C26C588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A2C1D8D" w14:textId="627A22B8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8" w:type="dxa"/>
            <w:vAlign w:val="center"/>
          </w:tcPr>
          <w:p w14:paraId="497672FA" w14:textId="00088286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025C8F8" w14:textId="24021C68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49BBE5E" w14:textId="2DB10708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87D0C" w:rsidRPr="001B5B33" w14:paraId="0FBF3324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6BF8BFA0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187CABD" w14:textId="0693C6C7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3179AFFE" w14:textId="5FE0ECB3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vAlign w:val="center"/>
          </w:tcPr>
          <w:p w14:paraId="24617C5D" w14:textId="518C3A74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4AECD480" w14:textId="11EDD340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AA10EBC" w14:textId="316BC163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</w:tr>
      <w:tr w:rsidR="00987D0C" w:rsidRPr="001B5B33" w14:paraId="67AAEC37" w14:textId="77777777" w:rsidTr="009613E8">
        <w:trPr>
          <w:trHeight w:val="397"/>
        </w:trPr>
        <w:tc>
          <w:tcPr>
            <w:tcW w:w="534" w:type="dxa"/>
            <w:vAlign w:val="center"/>
          </w:tcPr>
          <w:p w14:paraId="3519B4D6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43F15C5F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</w:t>
            </w:r>
          </w:p>
        </w:tc>
        <w:tc>
          <w:tcPr>
            <w:tcW w:w="1549" w:type="dxa"/>
            <w:vAlign w:val="center"/>
          </w:tcPr>
          <w:p w14:paraId="370742F6" w14:textId="5BDCAAE6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</w:tcPr>
          <w:p w14:paraId="2CA0A06C" w14:textId="0BAB42E5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29372CE5" w14:textId="4A49339D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DOM</w:t>
            </w:r>
          </w:p>
        </w:tc>
        <w:tc>
          <w:tcPr>
            <w:tcW w:w="1549" w:type="dxa"/>
            <w:vAlign w:val="center"/>
          </w:tcPr>
          <w:p w14:paraId="44C228FB" w14:textId="0DE6BF05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</w:tr>
      <w:tr w:rsidR="00987D0C" w:rsidRPr="001B5B33" w14:paraId="67C2E7F1" w14:textId="77777777" w:rsidTr="009613E8">
        <w:trPr>
          <w:trHeight w:val="397"/>
        </w:trPr>
        <w:tc>
          <w:tcPr>
            <w:tcW w:w="534" w:type="dxa"/>
            <w:vAlign w:val="center"/>
          </w:tcPr>
          <w:p w14:paraId="2334DB50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DCE6407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31E043D3" w14:textId="26BF4713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  <w:vAlign w:val="center"/>
          </w:tcPr>
          <w:p w14:paraId="0396C2FB" w14:textId="649F52A0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vAlign w:val="center"/>
          </w:tcPr>
          <w:p w14:paraId="49C2DC0B" w14:textId="4431FAFF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53806910" w14:textId="44DAA106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DOM</w:t>
            </w:r>
          </w:p>
        </w:tc>
        <w:tc>
          <w:tcPr>
            <w:tcW w:w="1549" w:type="dxa"/>
            <w:vAlign w:val="center"/>
          </w:tcPr>
          <w:p w14:paraId="004B6734" w14:textId="683AE44D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</w:tr>
      <w:tr w:rsidR="00987D0C" w:rsidRPr="001B5B33" w14:paraId="2F80BF6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B48EF48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78106024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27452DC1" w14:textId="7FFA59DC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23F91583" w14:textId="3E633472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vAlign w:val="center"/>
          </w:tcPr>
          <w:p w14:paraId="25BB189C" w14:textId="4C76DE21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15ABE03B" w14:textId="11F4D046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</w:t>
            </w:r>
          </w:p>
        </w:tc>
        <w:tc>
          <w:tcPr>
            <w:tcW w:w="1549" w:type="dxa"/>
            <w:vAlign w:val="center"/>
          </w:tcPr>
          <w:p w14:paraId="7DC5FCD0" w14:textId="365554BC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</w:tr>
      <w:tr w:rsidR="00987D0C" w:rsidRPr="001B5B33" w14:paraId="0842F2FF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793BDEC1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8DD9A7D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387C5100" w14:textId="51166605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143C518F" w14:textId="1F256DD7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ČIO</w:t>
            </w:r>
          </w:p>
        </w:tc>
        <w:tc>
          <w:tcPr>
            <w:tcW w:w="1548" w:type="dxa"/>
            <w:vAlign w:val="center"/>
          </w:tcPr>
          <w:p w14:paraId="69118548" w14:textId="07347B7F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60330D0C" w14:textId="00359902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218862CC" w14:textId="02A08652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ČIO</w:t>
            </w:r>
          </w:p>
        </w:tc>
      </w:tr>
      <w:tr w:rsidR="00987D0C" w:rsidRPr="001B5B33" w14:paraId="10813E4C" w14:textId="77777777" w:rsidTr="004F3BC9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0B70CDAC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18EF955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4FFEE0B" w14:textId="725EA9CF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INF</w:t>
            </w:r>
          </w:p>
        </w:tc>
        <w:tc>
          <w:tcPr>
            <w:tcW w:w="1549" w:type="dxa"/>
            <w:vAlign w:val="center"/>
          </w:tcPr>
          <w:p w14:paraId="495C16BB" w14:textId="47FB5A70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D71A" w14:textId="150739F4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08A8F21E" w14:textId="7992DF38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545D0B24" w14:textId="634D98FB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</w:tr>
      <w:tr w:rsidR="00987D0C" w:rsidRPr="001B5B33" w14:paraId="3F5AE41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493F9165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6B9BAD7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E419A34" w14:textId="79319830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INF</w:t>
            </w:r>
          </w:p>
        </w:tc>
        <w:tc>
          <w:tcPr>
            <w:tcW w:w="1549" w:type="dxa"/>
            <w:vAlign w:val="center"/>
          </w:tcPr>
          <w:p w14:paraId="75C59D65" w14:textId="510C4EC6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2A19" w14:textId="5E517EE5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213FC50B" w14:textId="5FF8B6F5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</w:t>
            </w:r>
          </w:p>
        </w:tc>
        <w:tc>
          <w:tcPr>
            <w:tcW w:w="1549" w:type="dxa"/>
            <w:vAlign w:val="center"/>
          </w:tcPr>
          <w:p w14:paraId="2677072C" w14:textId="32F2C0EF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</w:tr>
    </w:tbl>
    <w:p w14:paraId="1CED6701" w14:textId="38EFCC2E" w:rsidR="00FC7EE2" w:rsidRDefault="00FC7EE2" w:rsidP="00FC7EE2"/>
    <w:p w14:paraId="0D357E6F" w14:textId="77777777" w:rsidR="00FC7EE2" w:rsidRDefault="00FC7EE2"/>
    <w:sectPr w:rsidR="00FC7EE2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7649"/>
    <w:rsid w:val="00050539"/>
    <w:rsid w:val="000655EA"/>
    <w:rsid w:val="00070C80"/>
    <w:rsid w:val="000D2038"/>
    <w:rsid w:val="001721DD"/>
    <w:rsid w:val="001D663A"/>
    <w:rsid w:val="002813E8"/>
    <w:rsid w:val="003C24B8"/>
    <w:rsid w:val="00471F4E"/>
    <w:rsid w:val="004C27C8"/>
    <w:rsid w:val="004F3BC9"/>
    <w:rsid w:val="005319D3"/>
    <w:rsid w:val="00672A83"/>
    <w:rsid w:val="00712D46"/>
    <w:rsid w:val="0075063E"/>
    <w:rsid w:val="00751A49"/>
    <w:rsid w:val="0078073F"/>
    <w:rsid w:val="007C053E"/>
    <w:rsid w:val="008D2F97"/>
    <w:rsid w:val="008E2A9D"/>
    <w:rsid w:val="008F718D"/>
    <w:rsid w:val="00930AA9"/>
    <w:rsid w:val="009442ED"/>
    <w:rsid w:val="00986AED"/>
    <w:rsid w:val="00987D0C"/>
    <w:rsid w:val="009B318F"/>
    <w:rsid w:val="00AD11EC"/>
    <w:rsid w:val="00B44937"/>
    <w:rsid w:val="00D62D2A"/>
    <w:rsid w:val="00DD45D6"/>
    <w:rsid w:val="00DF68BC"/>
    <w:rsid w:val="00E37240"/>
    <w:rsid w:val="00F27ECF"/>
    <w:rsid w:val="00FB4E63"/>
    <w:rsid w:val="00FC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5</cp:revision>
  <dcterms:created xsi:type="dcterms:W3CDTF">2025-09-05T06:21:00Z</dcterms:created>
  <dcterms:modified xsi:type="dcterms:W3CDTF">2025-09-05T06:27:00Z</dcterms:modified>
</cp:coreProperties>
</file>